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7C0" w:rsidRDefault="00525A4B" w:rsidP="00C4190A">
      <w:pPr>
        <w:spacing w:afterLines="20" w:after="67"/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85pt;margin-top:303.4pt;width:24.3pt;height:16.75pt;z-index:251657728" filled="f" stroked="f">
            <v:textbox style="mso-next-textbox:#_x0000_s1028" inset="5.85pt,.7pt,5.85pt,.7pt">
              <w:txbxContent>
                <w:p w:rsidR="0006520A" w:rsidRDefault="0006520A">
                  <w:r>
                    <w:rPr>
                      <w:rFonts w:hAnsi="ＭＳ 明朝" w:hint="eastAsia"/>
                    </w:rPr>
                    <w:t>⑶</w:t>
                  </w:r>
                </w:p>
              </w:txbxContent>
            </v:textbox>
            <w10:anchorlock/>
          </v:shape>
        </w:pict>
      </w:r>
      <w:r w:rsidR="003307C0">
        <w:rPr>
          <w:rFonts w:hint="eastAsia"/>
          <w:lang w:eastAsia="zh-CN"/>
        </w:rPr>
        <w:t>様式第2</w:t>
      </w:r>
      <w:r w:rsidR="002A1060">
        <w:rPr>
          <w:rFonts w:hint="eastAsia"/>
          <w:lang w:eastAsia="zh-CN"/>
        </w:rPr>
        <w:t>4</w:t>
      </w:r>
      <w:r w:rsidR="003307C0">
        <w:rPr>
          <w:rFonts w:hint="eastAsia"/>
          <w:lang w:eastAsia="zh-CN"/>
        </w:rPr>
        <w:t>号（第32条関係）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1694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249"/>
      </w:tblGrid>
      <w:tr w:rsidR="002A1060">
        <w:trPr>
          <w:trHeight w:hRule="exact" w:val="4706"/>
        </w:trPr>
        <w:tc>
          <w:tcPr>
            <w:tcW w:w="8497" w:type="dxa"/>
            <w:gridSpan w:val="16"/>
            <w:tcBorders>
              <w:bottom w:val="nil"/>
            </w:tcBorders>
            <w:vAlign w:val="center"/>
          </w:tcPr>
          <w:p w:rsidR="002A1060" w:rsidRDefault="00C4190A" w:rsidP="00D47989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C4190A" w:rsidRDefault="00C4190A" w:rsidP="00D47989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C4190A" w:rsidRDefault="00C4190A" w:rsidP="00D47989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Pr="00D47989">
              <w:rPr>
                <w:rFonts w:hint="eastAsia"/>
                <w:spacing w:val="36"/>
                <w:kern w:val="0"/>
                <w:fitText w:val="2187" w:id="-1567908096"/>
                <w:lang w:eastAsia="zh-TW"/>
              </w:rPr>
              <w:t>教育委員会教育</w:t>
            </w:r>
            <w:r w:rsidRPr="00D47989">
              <w:rPr>
                <w:rFonts w:hint="eastAsia"/>
                <w:spacing w:val="1"/>
                <w:kern w:val="0"/>
                <w:fitText w:val="2187" w:id="-1567908096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殿</w:t>
            </w:r>
          </w:p>
          <w:p w:rsidR="00C4190A" w:rsidRDefault="00C4190A" w:rsidP="00D47989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滋賀県教育委員</w:t>
            </w:r>
            <w:r w:rsidRPr="00D47989">
              <w:rPr>
                <w:rFonts w:hint="eastAsia"/>
                <w:spacing w:val="62"/>
                <w:kern w:val="0"/>
                <w:fitText w:val="1215" w:id="-1567908095"/>
                <w:lang w:eastAsia="zh-TW"/>
              </w:rPr>
              <w:t>会教育</w:t>
            </w:r>
            <w:r w:rsidRPr="00D47989">
              <w:rPr>
                <w:rFonts w:hint="eastAsia"/>
                <w:spacing w:val="1"/>
                <w:kern w:val="0"/>
                <w:fitText w:val="1215" w:id="-1567908095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殿</w:t>
            </w:r>
          </w:p>
          <w:p w:rsidR="00C4190A" w:rsidRDefault="00C4190A" w:rsidP="00D47989">
            <w:pPr>
              <w:ind w:leftChars="200" w:left="486"/>
              <w:rPr>
                <w:rFonts w:hint="eastAsia"/>
              </w:rPr>
            </w:pPr>
            <w:r w:rsidRPr="00D47989">
              <w:rPr>
                <w:rFonts w:hint="eastAsia"/>
                <w:spacing w:val="165"/>
                <w:kern w:val="0"/>
                <w:fitText w:val="2916" w:id="-1567908093"/>
              </w:rPr>
              <w:t>彦根保健所</w:t>
            </w:r>
            <w:r w:rsidRPr="00D47989">
              <w:rPr>
                <w:rFonts w:hint="eastAsia"/>
                <w:spacing w:val="3"/>
                <w:kern w:val="0"/>
                <w:fitText w:val="2916" w:id="-1567908093"/>
              </w:rPr>
              <w:t>長</w:t>
            </w:r>
            <w:r>
              <w:rPr>
                <w:rFonts w:hint="eastAsia"/>
              </w:rPr>
              <w:t xml:space="preserve">　　殿</w:t>
            </w:r>
          </w:p>
          <w:p w:rsidR="00C4190A" w:rsidRDefault="00D47989" w:rsidP="00D47989">
            <w:pPr>
              <w:ind w:rightChars="500" w:right="12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豊郷町立　　　　　　　　学校</w:t>
            </w:r>
          </w:p>
          <w:p w:rsidR="00D47989" w:rsidRDefault="00D47989" w:rsidP="00D47989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　</w:t>
            </w:r>
            <w:r w:rsidRPr="00525A4B">
              <w:rPr>
                <w:rFonts w:hint="eastAsia"/>
                <w:spacing w:val="155"/>
                <w:kern w:val="0"/>
                <w:fitText w:val="729" w:id="-1567908352"/>
                <w:lang w:eastAsia="zh-TW"/>
              </w:rPr>
              <w:t>氏</w:t>
            </w:r>
            <w:r w:rsidRPr="00525A4B">
              <w:rPr>
                <w:rFonts w:hint="eastAsia"/>
                <w:kern w:val="0"/>
                <w:fitText w:val="729" w:id="-1567908352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274CFC">
              <w:fldChar w:fldCharType="begin"/>
            </w:r>
            <w:r w:rsidR="00274CFC">
              <w:rPr>
                <w:lang w:eastAsia="zh-TW"/>
              </w:rPr>
              <w:instrText xml:space="preserve"> </w:instrText>
            </w:r>
            <w:r w:rsidR="00274CFC">
              <w:rPr>
                <w:rFonts w:hint="eastAsia"/>
                <w:lang w:eastAsia="zh-TW"/>
              </w:rPr>
              <w:instrText>eq \o\ac(□,</w:instrText>
            </w:r>
            <w:r w:rsidR="00274CFC" w:rsidRPr="00274CFC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274CFC">
              <w:rPr>
                <w:rFonts w:hint="eastAsia"/>
                <w:lang w:eastAsia="zh-TW"/>
              </w:rPr>
              <w:instrText>)</w:instrText>
            </w:r>
            <w:r w:rsidR="00274CFC">
              <w:fldChar w:fldCharType="end"/>
            </w:r>
          </w:p>
          <w:p w:rsidR="00D47989" w:rsidRDefault="00D47989" w:rsidP="00D4798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 w:rsidR="0006520A">
              <w:rPr>
                <w:rFonts w:hint="eastAsia"/>
              </w:rPr>
              <w:t>における</w:t>
            </w:r>
            <w:r>
              <w:rPr>
                <w:rFonts w:hint="eastAsia"/>
              </w:rPr>
              <w:t>伝染病集団発生について</w:t>
            </w:r>
          </w:p>
          <w:p w:rsidR="00D47989" w:rsidRDefault="00D47989" w:rsidP="00D47989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このことについて下記のとおり報告します。</w:t>
            </w:r>
          </w:p>
          <w:p w:rsidR="00D47989" w:rsidRDefault="00D47989" w:rsidP="00D47989">
            <w:pPr>
              <w:pStyle w:val="a6"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D47989" w:rsidRDefault="00D47989" w:rsidP="00D47989">
            <w:pPr>
              <w:ind w:leftChars="50" w:left="12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　</w:t>
            </w:r>
            <w:r w:rsidRPr="00274CFC">
              <w:rPr>
                <w:rFonts w:hint="eastAsia"/>
                <w:spacing w:val="268"/>
                <w:kern w:val="0"/>
                <w:fitText w:val="1701" w:id="-1567906815"/>
                <w:lang w:eastAsia="zh-CN"/>
              </w:rPr>
              <w:t>学校</w:t>
            </w:r>
            <w:r w:rsidRPr="00274CFC">
              <w:rPr>
                <w:rFonts w:hint="eastAsia"/>
                <w:kern w:val="0"/>
                <w:fitText w:val="1701" w:id="-1567906815"/>
                <w:lang w:eastAsia="zh-CN"/>
              </w:rPr>
              <w:t>名</w:t>
            </w:r>
          </w:p>
          <w:p w:rsidR="00D47989" w:rsidRDefault="00D47989" w:rsidP="00D47989">
            <w:pPr>
              <w:ind w:leftChars="50" w:left="12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　</w:t>
            </w:r>
            <w:r w:rsidRPr="00D47989">
              <w:rPr>
                <w:rFonts w:hint="eastAsia"/>
                <w:spacing w:val="81"/>
                <w:kern w:val="0"/>
                <w:fitText w:val="1701" w:id="-1567906816"/>
                <w:lang w:eastAsia="zh-CN"/>
              </w:rPr>
              <w:t>学校所在</w:t>
            </w:r>
            <w:r w:rsidRPr="00D47989">
              <w:rPr>
                <w:rFonts w:hint="eastAsia"/>
                <w:spacing w:val="1"/>
                <w:kern w:val="0"/>
                <w:fitText w:val="1701" w:id="-1567906816"/>
                <w:lang w:eastAsia="zh-CN"/>
              </w:rPr>
              <w:t>地</w:t>
            </w:r>
          </w:p>
          <w:p w:rsidR="00D47989" w:rsidRDefault="00D47989" w:rsidP="00D47989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3　伝染病の発生状況</w:t>
            </w:r>
          </w:p>
        </w:tc>
      </w:tr>
      <w:tr w:rsidR="00D47989">
        <w:trPr>
          <w:trHeight w:hRule="exact" w:val="454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D47989" w:rsidRDefault="00D47989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D47989" w:rsidRDefault="00D47989" w:rsidP="00716484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 w:rsidRPr="00716484">
              <w:rPr>
                <w:rFonts w:hAnsi="ＭＳ 明朝" w:hint="eastAsia"/>
                <w:spacing w:val="397"/>
                <w:kern w:val="0"/>
                <w:fitText w:val="1215" w:id="-1567904512"/>
              </w:rPr>
              <w:t>病</w:t>
            </w:r>
            <w:r w:rsidRPr="00716484">
              <w:rPr>
                <w:rFonts w:hAnsi="ＭＳ 明朝" w:hint="eastAsia"/>
                <w:kern w:val="0"/>
                <w:fitText w:val="1215" w:id="-1567904512"/>
              </w:rPr>
              <w:t>名</w:t>
            </w:r>
          </w:p>
        </w:tc>
        <w:tc>
          <w:tcPr>
            <w:tcW w:w="6318" w:type="dxa"/>
            <w:gridSpan w:val="13"/>
            <w:tcBorders>
              <w:top w:val="single" w:sz="4" w:space="0" w:color="auto"/>
            </w:tcBorders>
            <w:vAlign w:val="center"/>
          </w:tcPr>
          <w:p w:rsidR="00D47989" w:rsidRDefault="00D47989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 w:val="restart"/>
            <w:tcBorders>
              <w:top w:val="nil"/>
            </w:tcBorders>
            <w:vAlign w:val="center"/>
          </w:tcPr>
          <w:p w:rsidR="00D47989" w:rsidRDefault="00D47989" w:rsidP="00C4190A">
            <w:pPr>
              <w:jc w:val="center"/>
              <w:rPr>
                <w:rFonts w:hint="eastAsia"/>
              </w:rPr>
            </w:pPr>
          </w:p>
        </w:tc>
      </w:tr>
      <w:tr w:rsidR="00D47989">
        <w:trPr>
          <w:trHeight w:hRule="exact" w:val="45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D47989" w:rsidRDefault="00D47989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:rsidR="00D47989" w:rsidRDefault="00D47989" w:rsidP="00716484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  <w:r w:rsidRPr="00716484">
              <w:rPr>
                <w:rFonts w:hAnsi="ＭＳ 明朝" w:hint="eastAsia"/>
                <w:spacing w:val="20"/>
                <w:kern w:val="0"/>
                <w:fitText w:val="1215" w:id="-1567904511"/>
              </w:rPr>
              <w:t>発生年月</w:t>
            </w:r>
            <w:r w:rsidRPr="00716484">
              <w:rPr>
                <w:rFonts w:hAnsi="ＭＳ 明朝" w:hint="eastAsia"/>
                <w:spacing w:val="2"/>
                <w:kern w:val="0"/>
                <w:fitText w:val="1215" w:id="-1567904511"/>
              </w:rPr>
              <w:t>日</w:t>
            </w:r>
          </w:p>
        </w:tc>
        <w:tc>
          <w:tcPr>
            <w:tcW w:w="6318" w:type="dxa"/>
            <w:gridSpan w:val="13"/>
            <w:vAlign w:val="center"/>
          </w:tcPr>
          <w:p w:rsidR="00D47989" w:rsidRDefault="00525A4B" w:rsidP="00C41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　　　　月 　　　　日</w:t>
            </w:r>
          </w:p>
        </w:tc>
        <w:tc>
          <w:tcPr>
            <w:tcW w:w="249" w:type="dxa"/>
            <w:vMerge/>
            <w:vAlign w:val="center"/>
          </w:tcPr>
          <w:p w:rsidR="00D47989" w:rsidRDefault="00D47989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45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:rsidR="00525A4B" w:rsidRDefault="00525A4B" w:rsidP="00525A4B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Ansi="ＭＳ 明朝" w:hint="eastAsia"/>
              </w:rPr>
              <w:t>終えん年月日</w:t>
            </w:r>
          </w:p>
        </w:tc>
        <w:tc>
          <w:tcPr>
            <w:tcW w:w="6318" w:type="dxa"/>
            <w:gridSpan w:val="13"/>
            <w:vAlign w:val="center"/>
          </w:tcPr>
          <w:p w:rsidR="00525A4B" w:rsidRDefault="00525A4B" w:rsidP="00790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　　　　月 　　　　日</w:t>
            </w: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45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:rsidR="00525A4B" w:rsidRDefault="00525A4B" w:rsidP="00716484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⑷発生の場所</w:t>
            </w:r>
          </w:p>
        </w:tc>
        <w:tc>
          <w:tcPr>
            <w:tcW w:w="6318" w:type="dxa"/>
            <w:gridSpan w:val="13"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525A4B" w:rsidRDefault="00525A4B" w:rsidP="00525A4B">
            <w:pPr>
              <w:spacing w:line="240" w:lineRule="exact"/>
              <w:ind w:left="243" w:hangingChars="100" w:hanging="24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⑸児童・生徒数</w:t>
            </w:r>
          </w:p>
          <w:p w:rsidR="00525A4B" w:rsidRDefault="00525A4B" w:rsidP="00716484">
            <w:pPr>
              <w:spacing w:line="240" w:lineRule="exact"/>
              <w:ind w:left="244"/>
              <w:rPr>
                <w:rFonts w:hAnsi="ＭＳ 明朝" w:hint="eastAsia"/>
              </w:rPr>
            </w:pPr>
            <w:r w:rsidRPr="0006520A">
              <w:rPr>
                <w:rFonts w:hAnsi="ＭＳ 明朝" w:hint="eastAsia"/>
                <w:spacing w:val="146"/>
                <w:kern w:val="0"/>
                <w:fitText w:val="1215" w:id="-1567432704"/>
              </w:rPr>
              <w:t>患者</w:t>
            </w:r>
            <w:r w:rsidRPr="0006520A">
              <w:rPr>
                <w:rFonts w:hAnsi="ＭＳ 明朝" w:hint="eastAsia"/>
                <w:kern w:val="0"/>
                <w:fitText w:val="1215" w:id="-1567432704"/>
              </w:rPr>
              <w:t>数</w:t>
            </w:r>
          </w:p>
          <w:p w:rsidR="00525A4B" w:rsidRDefault="00525A4B" w:rsidP="00716484">
            <w:pPr>
              <w:spacing w:line="240" w:lineRule="exact"/>
              <w:ind w:left="244"/>
              <w:rPr>
                <w:rFonts w:hAnsi="ＭＳ 明朝" w:hint="eastAsia"/>
              </w:rPr>
            </w:pPr>
            <w:r w:rsidRPr="0006520A">
              <w:rPr>
                <w:rFonts w:hAnsi="ＭＳ 明朝" w:hint="eastAsia"/>
                <w:spacing w:val="62"/>
                <w:kern w:val="0"/>
                <w:fitText w:val="1215" w:id="-1567432703"/>
              </w:rPr>
              <w:t>欠席者</w:t>
            </w:r>
            <w:r w:rsidRPr="0006520A">
              <w:rPr>
                <w:rFonts w:hAnsi="ＭＳ 明朝" w:hint="eastAsia"/>
                <w:spacing w:val="1"/>
                <w:kern w:val="0"/>
                <w:fitText w:val="1215" w:id="-1567432703"/>
              </w:rPr>
              <w:t>数</w:t>
            </w:r>
          </w:p>
          <w:p w:rsidR="00525A4B" w:rsidRDefault="00525A4B" w:rsidP="00716484">
            <w:pPr>
              <w:spacing w:line="240" w:lineRule="exact"/>
              <w:ind w:left="244"/>
              <w:rPr>
                <w:rFonts w:hint="eastAsia"/>
              </w:rPr>
            </w:pPr>
            <w:r w:rsidRPr="0006520A">
              <w:rPr>
                <w:rFonts w:hAnsi="ＭＳ 明朝" w:hint="eastAsia"/>
                <w:spacing w:val="62"/>
                <w:kern w:val="0"/>
                <w:fitText w:val="1215" w:id="-1567432702"/>
              </w:rPr>
              <w:t>死亡者</w:t>
            </w:r>
            <w:r w:rsidRPr="0006520A">
              <w:rPr>
                <w:rFonts w:hAnsi="ＭＳ 明朝" w:hint="eastAsia"/>
                <w:spacing w:val="1"/>
                <w:kern w:val="0"/>
                <w:fitText w:val="1215" w:id="-1567432702"/>
              </w:rPr>
              <w:t>数</w:t>
            </w:r>
            <w:r>
              <w:rPr>
                <w:rFonts w:hAnsi="ＭＳ 明朝" w:hint="eastAsia"/>
              </w:rPr>
              <w:t>および教員数</w:t>
            </w:r>
          </w:p>
        </w:tc>
        <w:tc>
          <w:tcPr>
            <w:tcW w:w="486" w:type="dxa"/>
            <w:vMerge w:val="restart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458" w:type="dxa"/>
            <w:gridSpan w:val="3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児童生徒数</w:t>
            </w:r>
          </w:p>
        </w:tc>
        <w:tc>
          <w:tcPr>
            <w:tcW w:w="1458" w:type="dxa"/>
            <w:gridSpan w:val="3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 w:rsidRPr="00D47989">
              <w:rPr>
                <w:rFonts w:hint="eastAsia"/>
                <w:spacing w:val="146"/>
                <w:kern w:val="0"/>
                <w:fitText w:val="1215" w:id="-1567906047"/>
              </w:rPr>
              <w:t>患者</w:t>
            </w:r>
            <w:r w:rsidRPr="00D47989">
              <w:rPr>
                <w:rFonts w:hint="eastAsia"/>
                <w:kern w:val="0"/>
                <w:fitText w:val="1215" w:id="-1567906047"/>
              </w:rPr>
              <w:t>数</w:t>
            </w:r>
          </w:p>
        </w:tc>
        <w:tc>
          <w:tcPr>
            <w:tcW w:w="1458" w:type="dxa"/>
            <w:gridSpan w:val="3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欠席者数</w:t>
            </w:r>
          </w:p>
        </w:tc>
        <w:tc>
          <w:tcPr>
            <w:tcW w:w="1458" w:type="dxa"/>
            <w:gridSpan w:val="3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死亡者数</w:t>
            </w: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525A4B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255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教員</w:t>
            </w: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525A4B" w:rsidRDefault="00525A4B" w:rsidP="00D47989">
            <w:pPr>
              <w:adjustRightInd w:val="0"/>
              <w:snapToGrid w:val="0"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45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⑹発生の経過</w:t>
            </w:r>
          </w:p>
        </w:tc>
        <w:tc>
          <w:tcPr>
            <w:tcW w:w="6318" w:type="dxa"/>
            <w:gridSpan w:val="13"/>
            <w:tcBorders>
              <w:bottom w:val="single" w:sz="4" w:space="0" w:color="auto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  <w:vAlign w:val="center"/>
          </w:tcPr>
          <w:p w:rsidR="00525A4B" w:rsidRDefault="00525A4B" w:rsidP="00C4190A">
            <w:pPr>
              <w:jc w:val="center"/>
              <w:rPr>
                <w:rFonts w:hint="eastAsia"/>
              </w:rPr>
            </w:pPr>
          </w:p>
        </w:tc>
      </w:tr>
      <w:tr w:rsidR="00525A4B">
        <w:trPr>
          <w:trHeight w:hRule="exact" w:val="3119"/>
        </w:trPr>
        <w:tc>
          <w:tcPr>
            <w:tcW w:w="8497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525A4B" w:rsidRDefault="00525A4B" w:rsidP="00C4190A">
            <w:pPr>
              <w:spacing w:line="30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4　患者および死亡者発見の動機</w:t>
            </w:r>
          </w:p>
          <w:p w:rsidR="00525A4B" w:rsidRDefault="00525A4B" w:rsidP="00C4190A">
            <w:pPr>
              <w:spacing w:line="30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5　伝染病発生の原因</w:t>
            </w:r>
          </w:p>
          <w:p w:rsidR="00525A4B" w:rsidRDefault="00525A4B" w:rsidP="00C4190A">
            <w:pPr>
              <w:spacing w:line="30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6　伝染病の感染経路</w:t>
            </w:r>
          </w:p>
          <w:p w:rsidR="00525A4B" w:rsidRDefault="00525A4B" w:rsidP="00C4190A">
            <w:pPr>
              <w:spacing w:line="30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7　臨床症状の概要</w:t>
            </w:r>
          </w:p>
          <w:p w:rsidR="00525A4B" w:rsidRDefault="00525A4B" w:rsidP="00C4190A">
            <w:pPr>
              <w:spacing w:line="30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8　発生後の措置</w:t>
            </w:r>
          </w:p>
          <w:p w:rsidR="00525A4B" w:rsidRDefault="00525A4B" w:rsidP="00C4190A">
            <w:pPr>
              <w:spacing w:line="300" w:lineRule="exact"/>
              <w:ind w:leftChars="100" w:left="24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学校の措置</w:t>
            </w:r>
          </w:p>
          <w:p w:rsidR="00525A4B" w:rsidRDefault="00525A4B" w:rsidP="00C4190A">
            <w:pPr>
              <w:spacing w:line="300" w:lineRule="exact"/>
              <w:ind w:leftChars="100" w:left="24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学校管理機関の措置</w:t>
            </w:r>
          </w:p>
          <w:p w:rsidR="00525A4B" w:rsidRDefault="00525A4B" w:rsidP="00C4190A">
            <w:pPr>
              <w:spacing w:line="300" w:lineRule="exact"/>
              <w:ind w:leftChars="100" w:left="24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保健所その他関係機関の措置</w:t>
            </w:r>
          </w:p>
          <w:p w:rsidR="00525A4B" w:rsidRDefault="00525A4B" w:rsidP="00C4190A">
            <w:pPr>
              <w:spacing w:line="300" w:lineRule="exact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9　学校の授業等の状況</w:t>
            </w:r>
          </w:p>
          <w:p w:rsidR="00525A4B" w:rsidRDefault="00525A4B" w:rsidP="00C4190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10　その他参考となる事項</w:t>
            </w:r>
          </w:p>
        </w:tc>
      </w:tr>
    </w:tbl>
    <w:p w:rsidR="002A1060" w:rsidRDefault="002A1060" w:rsidP="002A1060">
      <w:pPr>
        <w:rPr>
          <w:rFonts w:hint="eastAsia"/>
        </w:rPr>
      </w:pPr>
    </w:p>
    <w:sectPr w:rsidR="002A1060" w:rsidSect="00C4190A">
      <w:pgSz w:w="11906" w:h="16838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C1E" w:rsidRDefault="00790C1E">
      <w:r>
        <w:separator/>
      </w:r>
    </w:p>
  </w:endnote>
  <w:endnote w:type="continuationSeparator" w:id="0">
    <w:p w:rsidR="00790C1E" w:rsidRDefault="0079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C1E" w:rsidRDefault="00790C1E">
      <w:r>
        <w:separator/>
      </w:r>
    </w:p>
  </w:footnote>
  <w:footnote w:type="continuationSeparator" w:id="0">
    <w:p w:rsidR="00790C1E" w:rsidRDefault="0079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52754"/>
    <w:multiLevelType w:val="hybridMultilevel"/>
    <w:tmpl w:val="4B06B0D0"/>
    <w:lvl w:ilvl="0" w:tplc="05946BB4">
      <w:start w:val="4"/>
      <w:numFmt w:val="decimal"/>
      <w:lvlText w:val="%1"/>
      <w:lvlJc w:val="left"/>
      <w:pPr>
        <w:tabs>
          <w:tab w:val="num" w:pos="481"/>
        </w:tabs>
        <w:ind w:left="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num w:numId="1" w16cid:durableId="16058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7C0"/>
    <w:rsid w:val="0006520A"/>
    <w:rsid w:val="000B0C2D"/>
    <w:rsid w:val="00240232"/>
    <w:rsid w:val="002637DA"/>
    <w:rsid w:val="00274CFC"/>
    <w:rsid w:val="002A1060"/>
    <w:rsid w:val="003307C0"/>
    <w:rsid w:val="00380337"/>
    <w:rsid w:val="00396356"/>
    <w:rsid w:val="0044407B"/>
    <w:rsid w:val="00525A4B"/>
    <w:rsid w:val="006854A8"/>
    <w:rsid w:val="006B6A15"/>
    <w:rsid w:val="007116D1"/>
    <w:rsid w:val="00716484"/>
    <w:rsid w:val="0076481F"/>
    <w:rsid w:val="00776157"/>
    <w:rsid w:val="00790C1E"/>
    <w:rsid w:val="00811500"/>
    <w:rsid w:val="00863AEF"/>
    <w:rsid w:val="0097095E"/>
    <w:rsid w:val="00997FA7"/>
    <w:rsid w:val="00C4190A"/>
    <w:rsid w:val="00C742FF"/>
    <w:rsid w:val="00C759A4"/>
    <w:rsid w:val="00D47989"/>
    <w:rsid w:val="00D851D6"/>
    <w:rsid w:val="00D93031"/>
    <w:rsid w:val="00E30A19"/>
    <w:rsid w:val="00E856E9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D2C53-F071-4B4D-97DD-037BA822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0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16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16D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47989"/>
    <w:pPr>
      <w:jc w:val="center"/>
    </w:pPr>
  </w:style>
  <w:style w:type="paragraph" w:styleId="a7">
    <w:name w:val="Closing"/>
    <w:basedOn w:val="a"/>
    <w:rsid w:val="00D4798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様式第23号（第32条関係）</vt:lpstr>
    </vt:vector>
  </TitlesOfParts>
  <Manager/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