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C9C" w:rsidRDefault="00FB07F7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様式第２</w:t>
      </w:r>
      <w:r w:rsidR="00570C9C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３</w:t>
      </w:r>
      <w:r w:rsidR="00570C9C">
        <w:rPr>
          <w:rFonts w:ascii="ＭＳ 明朝" w:hAnsi="ＭＳ 明朝" w:hint="eastAsia"/>
        </w:rPr>
        <w:t>条関係）</w:t>
      </w:r>
    </w:p>
    <w:p w:rsidR="00570C9C" w:rsidRDefault="00570C9C">
      <w:pPr>
        <w:snapToGrid w:val="0"/>
        <w:rPr>
          <w:rFonts w:ascii="ＭＳ 明朝"/>
        </w:rPr>
      </w:pPr>
    </w:p>
    <w:p w:rsidR="00570C9C" w:rsidRDefault="0010256E">
      <w:pPr>
        <w:snapToGrid w:val="0"/>
        <w:ind w:firstLine="1760"/>
        <w:rPr>
          <w:rFonts w:ascii="ＭＳ 明朝"/>
        </w:rPr>
      </w:pPr>
      <w:r>
        <w:rPr>
          <w:rFonts w:ascii="ＭＳ 明朝" w:hAnsi="ＭＳ 明朝" w:hint="eastAsia"/>
        </w:rPr>
        <w:t>豊郷町</w:t>
      </w:r>
      <w:r w:rsidR="00570C9C">
        <w:rPr>
          <w:rFonts w:ascii="ＭＳ 明朝" w:hAnsi="ＭＳ 明朝" w:hint="eastAsia"/>
        </w:rPr>
        <w:t>法定外公共物地位承継届出書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5670"/>
      </w:tblGrid>
      <w:tr w:rsidR="00570C9C">
        <w:trPr>
          <w:trHeight w:val="281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16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6"/>
              </w:rPr>
              <w:t>日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10256E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豊郷町長</w:t>
            </w:r>
            <w:r w:rsidR="00570C9C">
              <w:rPr>
                <w:rFonts w:ascii="ＭＳ 明朝" w:hAnsi="ＭＳ 明朝" w:hint="eastAsia"/>
              </w:rPr>
              <w:t xml:space="preserve">　様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left="63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5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15"/>
              </w:rPr>
              <w:t>所</w:t>
            </w:r>
          </w:p>
          <w:p w:rsidR="00570C9C" w:rsidRDefault="00570C9C">
            <w:pPr>
              <w:snapToGrid w:val="0"/>
              <w:ind w:right="227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4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14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㊞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（連絡先　　　　　　　　　　　　　　　）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rPr>
          <w:trHeight w:val="8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rPr>
          <w:trHeight w:val="8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570C9C" w:rsidRDefault="00570C9C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ind w:left="567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05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013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013"/>
              </w:rPr>
              <w:t>日</w:t>
            </w:r>
          </w:p>
        </w:tc>
      </w:tr>
      <w:tr w:rsidR="00570C9C">
        <w:trPr>
          <w:trHeight w:val="9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12"/>
              </w:rPr>
              <w:t>占用等許可</w:t>
            </w:r>
            <w:r>
              <w:rPr>
                <w:rFonts w:ascii="ＭＳ 明朝" w:hAnsi="ＭＳ 明朝" w:hint="eastAsia"/>
                <w:kern w:val="0"/>
                <w:fitText w:val="1600" w:id="-1730294012"/>
              </w:rPr>
              <w:t>を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69"/>
                <w:kern w:val="0"/>
                <w:fitText w:val="1600" w:id="-1730294011"/>
              </w:rPr>
              <w:t>受けた者</w:t>
            </w:r>
            <w:r>
              <w:rPr>
                <w:rFonts w:ascii="ＭＳ 明朝" w:hAnsi="ＭＳ 明朝" w:hint="eastAsia"/>
                <w:kern w:val="0"/>
                <w:fitText w:val="1600" w:id="-1730294011"/>
              </w:rPr>
              <w:t>の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  <w:r>
              <w:rPr>
                <w:rFonts w:ascii="ＭＳ 明朝" w:hAnsi="ＭＳ 明朝" w:hint="eastAsia"/>
                <w:spacing w:val="92"/>
                <w:kern w:val="0"/>
                <w:fitText w:val="1000" w:id="-1730294010"/>
              </w:rPr>
              <w:t xml:space="preserve">　・</w:t>
            </w:r>
            <w:r>
              <w:rPr>
                <w:rFonts w:ascii="ＭＳ 明朝" w:hAnsi="ＭＳ 明朝" w:hint="eastAsia"/>
                <w:spacing w:val="1"/>
                <w:kern w:val="0"/>
                <w:fitText w:val="1000" w:id="-173029401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ind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9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09"/>
              </w:rPr>
              <w:t>所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8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08"/>
              </w:rPr>
              <w:t>名</w:t>
            </w:r>
          </w:p>
        </w:tc>
      </w:tr>
      <w:tr w:rsidR="00570C9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07"/>
              </w:rPr>
              <w:t>承継した理</w:t>
            </w:r>
            <w:r>
              <w:rPr>
                <w:rFonts w:ascii="ＭＳ 明朝" w:hAnsi="ＭＳ 明朝" w:hint="eastAsia"/>
                <w:kern w:val="0"/>
                <w:fitText w:val="1600" w:id="-1730294007"/>
              </w:rPr>
              <w:t>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承継日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26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006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006"/>
              </w:rPr>
              <w:t>日</w:t>
            </w:r>
          </w:p>
        </w:tc>
      </w:tr>
      <w:tr w:rsidR="00570C9C">
        <w:trPr>
          <w:trHeight w:val="8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570C9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</w:tbl>
    <w:p w:rsidR="00570C9C" w:rsidRDefault="00570C9C">
      <w:pPr>
        <w:snapToGrid w:val="0"/>
        <w:rPr>
          <w:rFonts w:ascii="ＭＳ 明朝"/>
        </w:rPr>
      </w:pP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4005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4005"/>
        </w:rPr>
        <w:t>類</w:t>
      </w: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kern w:val="0"/>
        </w:rPr>
        <w:t>位置図</w:t>
      </w:r>
      <w:r>
        <w:rPr>
          <w:rFonts w:ascii="ＭＳ 明朝" w:hAnsi="ＭＳ 明朝" w:hint="eastAsia"/>
        </w:rPr>
        <w:t xml:space="preserve">　　　　（縮尺</w:t>
      </w:r>
      <w:r>
        <w:rPr>
          <w:rFonts w:ascii="ＭＳ 明朝" w:hAnsi="ＭＳ 明朝"/>
        </w:rPr>
        <w:t>1/2,500</w:t>
      </w:r>
      <w:r>
        <w:rPr>
          <w:rFonts w:ascii="ＭＳ 明朝" w:hAnsi="ＭＳ 明朝" w:hint="eastAsia"/>
        </w:rPr>
        <w:t>程度）</w:t>
      </w: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２　現況写真</w:t>
      </w: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３　許可書の写し</w:t>
      </w: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４　承継を証する書類</w:t>
      </w:r>
    </w:p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５　その他必要な書類</w:t>
      </w:r>
    </w:p>
    <w:sectPr w:rsidR="00570C9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5CB" w:rsidRDefault="000D65CB" w:rsidP="00FB07F7">
      <w:r>
        <w:separator/>
      </w:r>
    </w:p>
  </w:endnote>
  <w:endnote w:type="continuationSeparator" w:id="0">
    <w:p w:rsidR="000D65CB" w:rsidRDefault="000D65CB" w:rsidP="00FB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5CB" w:rsidRDefault="000D65CB" w:rsidP="00FB07F7">
      <w:r>
        <w:separator/>
      </w:r>
    </w:p>
  </w:footnote>
  <w:footnote w:type="continuationSeparator" w:id="0">
    <w:p w:rsidR="000D65CB" w:rsidRDefault="000D65CB" w:rsidP="00FB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C9C"/>
    <w:rsid w:val="000D65CB"/>
    <w:rsid w:val="0010256E"/>
    <w:rsid w:val="00570C9C"/>
    <w:rsid w:val="00CC1AFB"/>
    <w:rsid w:val="00F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B0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07F7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B0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07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　様式第４号（第５条関係）</vt:lpstr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/>
  <cp:keywords/>
  <cp:lastModifiedBy/>
  <cp:revision>1</cp:revision>
  <dcterms:created xsi:type="dcterms:W3CDTF">2025-09-14T10:56:00Z</dcterms:created>
  <dcterms:modified xsi:type="dcterms:W3CDTF">2025-09-14T10:56:00Z</dcterms:modified>
</cp:coreProperties>
</file>